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68" w:rsidRDefault="00A34C68" w:rsidP="00244275">
      <w:pPr>
        <w:pStyle w:val="SemEspaamento"/>
        <w:jc w:val="center"/>
        <w:rPr>
          <w:b/>
          <w:sz w:val="28"/>
          <w:szCs w:val="28"/>
        </w:rPr>
      </w:pPr>
    </w:p>
    <w:p w:rsidR="00244275" w:rsidRDefault="00244275" w:rsidP="0024427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SEMANA SANTA 201</w:t>
      </w:r>
      <w:r w:rsidR="00922F26">
        <w:rPr>
          <w:b/>
          <w:sz w:val="28"/>
          <w:szCs w:val="28"/>
        </w:rPr>
        <w:t>6</w:t>
      </w:r>
    </w:p>
    <w:p w:rsidR="00244275" w:rsidRDefault="00244275" w:rsidP="00244275">
      <w:pPr>
        <w:pStyle w:val="SemEspaamento"/>
        <w:jc w:val="center"/>
        <w:rPr>
          <w:b/>
          <w:sz w:val="28"/>
          <w:szCs w:val="28"/>
        </w:rPr>
      </w:pPr>
    </w:p>
    <w:p w:rsidR="00244275" w:rsidRDefault="00244275" w:rsidP="0024427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PARÓQUIA N</w:t>
      </w:r>
      <w:r w:rsidR="00DC13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S</w:t>
      </w:r>
      <w:r w:rsidR="00DC132B">
        <w:rPr>
          <w:b/>
          <w:sz w:val="28"/>
          <w:szCs w:val="28"/>
        </w:rPr>
        <w:t>RA.</w:t>
      </w:r>
      <w:r>
        <w:rPr>
          <w:b/>
          <w:sz w:val="28"/>
          <w:szCs w:val="28"/>
        </w:rPr>
        <w:t xml:space="preserve"> DA ASSUNÇÃO</w:t>
      </w:r>
      <w:r w:rsidR="00DC132B">
        <w:rPr>
          <w:b/>
          <w:sz w:val="28"/>
          <w:szCs w:val="28"/>
        </w:rPr>
        <w:t xml:space="preserve"> – 25 ANOS DE FUNDAÇÃO CANÔNICA </w:t>
      </w:r>
    </w:p>
    <w:p w:rsidR="00DC132B" w:rsidRDefault="00DC132B" w:rsidP="0024427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Arquidiocese de Mariana – Barbacena – MG </w:t>
      </w:r>
    </w:p>
    <w:p w:rsidR="00DC132B" w:rsidRDefault="00DC132B" w:rsidP="00244275">
      <w:pPr>
        <w:pStyle w:val="SemEspaamento"/>
        <w:jc w:val="center"/>
        <w:rPr>
          <w:b/>
          <w:sz w:val="28"/>
          <w:szCs w:val="28"/>
        </w:rPr>
      </w:pPr>
    </w:p>
    <w:p w:rsidR="00A34C68" w:rsidRDefault="00DC132B" w:rsidP="0024427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4C68">
        <w:rPr>
          <w:b/>
          <w:sz w:val="28"/>
          <w:szCs w:val="28"/>
        </w:rPr>
        <w:t>“Neste Ano Santo da Misericórdia, convidamos você e sua família para juntos celebrarmos o Mistério da Paixão, Morte e Ressurreição de Jesus Cristo.”</w:t>
      </w:r>
    </w:p>
    <w:p w:rsidR="00244275" w:rsidRDefault="00244275" w:rsidP="00244275">
      <w:pPr>
        <w:pStyle w:val="SemEspaamento"/>
        <w:jc w:val="center"/>
        <w:rPr>
          <w:b/>
          <w:sz w:val="28"/>
          <w:szCs w:val="28"/>
        </w:rPr>
      </w:pPr>
    </w:p>
    <w:p w:rsidR="00E4399B" w:rsidRPr="00067DFB" w:rsidRDefault="00922F26" w:rsidP="00E4399B">
      <w:pPr>
        <w:pStyle w:val="SemEspaamento"/>
        <w:rPr>
          <w:b/>
        </w:rPr>
      </w:pPr>
      <w:r>
        <w:rPr>
          <w:b/>
        </w:rPr>
        <w:t xml:space="preserve">01 </w:t>
      </w:r>
      <w:r w:rsidR="00E4399B">
        <w:rPr>
          <w:b/>
        </w:rPr>
        <w:t>de março</w:t>
      </w:r>
    </w:p>
    <w:p w:rsidR="00E4399B" w:rsidRPr="00067DFB" w:rsidRDefault="00E4399B" w:rsidP="00E4399B">
      <w:pPr>
        <w:pStyle w:val="SemEspaamento"/>
        <w:rPr>
          <w:b/>
        </w:rPr>
      </w:pPr>
      <w:r>
        <w:rPr>
          <w:b/>
        </w:rPr>
        <w:t>MUTIRÃO DE CONFISSÕES</w:t>
      </w:r>
    </w:p>
    <w:p w:rsidR="00244275" w:rsidRDefault="00E4399B" w:rsidP="00E4399B">
      <w:pPr>
        <w:pStyle w:val="SemEspaamento"/>
      </w:pPr>
      <w:r w:rsidRPr="00067DFB">
        <w:t>19h – Na Matriz d</w:t>
      </w:r>
      <w:r>
        <w:t>e</w:t>
      </w:r>
      <w:r w:rsidRPr="00067DFB">
        <w:t xml:space="preserve"> </w:t>
      </w:r>
      <w:r>
        <w:t xml:space="preserve">N. </w:t>
      </w:r>
      <w:proofErr w:type="spellStart"/>
      <w:r>
        <w:t>Sra</w:t>
      </w:r>
      <w:proofErr w:type="spellEnd"/>
      <w:r>
        <w:t xml:space="preserve"> da Assunção</w:t>
      </w:r>
    </w:p>
    <w:p w:rsidR="00E4399B" w:rsidRDefault="00E4399B" w:rsidP="00244275">
      <w:pPr>
        <w:pStyle w:val="SemEspaamento"/>
        <w:rPr>
          <w:b/>
        </w:rPr>
      </w:pPr>
    </w:p>
    <w:p w:rsidR="00244275" w:rsidRPr="00067DFB" w:rsidRDefault="00922F26" w:rsidP="00244275">
      <w:pPr>
        <w:pStyle w:val="SemEspaamento"/>
        <w:rPr>
          <w:b/>
        </w:rPr>
      </w:pPr>
      <w:r>
        <w:rPr>
          <w:b/>
        </w:rPr>
        <w:t>11</w:t>
      </w:r>
      <w:r w:rsidR="00244275" w:rsidRPr="00067DFB">
        <w:rPr>
          <w:b/>
        </w:rPr>
        <w:t xml:space="preserve"> a </w:t>
      </w:r>
      <w:r>
        <w:rPr>
          <w:b/>
        </w:rPr>
        <w:t>17</w:t>
      </w:r>
      <w:r w:rsidR="00244275" w:rsidRPr="00067DFB">
        <w:rPr>
          <w:b/>
        </w:rPr>
        <w:t xml:space="preserve"> de </w:t>
      </w:r>
      <w:r w:rsidR="00002F4D">
        <w:rPr>
          <w:b/>
        </w:rPr>
        <w:t>março</w:t>
      </w:r>
      <w:r w:rsidR="00244275" w:rsidRPr="00067DFB">
        <w:rPr>
          <w:b/>
        </w:rPr>
        <w:t xml:space="preserve"> - SETENÁRIO DAS DORES</w:t>
      </w:r>
    </w:p>
    <w:p w:rsidR="00244275" w:rsidRPr="00067DFB" w:rsidRDefault="00244275" w:rsidP="00244275">
      <w:pPr>
        <w:pStyle w:val="SemEspaamento"/>
      </w:pPr>
      <w:r w:rsidRPr="00067DFB">
        <w:t>19h – Na Matriz da Assunção</w:t>
      </w:r>
      <w:r w:rsidR="005E6EAF">
        <w:t xml:space="preserve"> e C</w:t>
      </w:r>
      <w:r w:rsidR="00524F06">
        <w:t>omunidades</w:t>
      </w:r>
    </w:p>
    <w:p w:rsidR="00244275" w:rsidRPr="00067DFB" w:rsidRDefault="00244275" w:rsidP="00244275">
      <w:pPr>
        <w:pStyle w:val="SemEspaamento"/>
      </w:pPr>
    </w:p>
    <w:p w:rsidR="006A34ED" w:rsidRDefault="00922F26" w:rsidP="00C76D89">
      <w:pPr>
        <w:pStyle w:val="SemEspaamento"/>
        <w:rPr>
          <w:b/>
        </w:rPr>
      </w:pPr>
      <w:r>
        <w:rPr>
          <w:b/>
        </w:rPr>
        <w:t>18</w:t>
      </w:r>
      <w:r w:rsidR="00E4399B">
        <w:rPr>
          <w:b/>
        </w:rPr>
        <w:t xml:space="preserve"> de março -</w:t>
      </w:r>
      <w:r w:rsidR="00524F06">
        <w:rPr>
          <w:b/>
        </w:rPr>
        <w:t xml:space="preserve"> </w:t>
      </w:r>
      <w:r w:rsidR="00C76D89">
        <w:rPr>
          <w:b/>
        </w:rPr>
        <w:t>DEPÓSITO DE NOSSA</w:t>
      </w:r>
      <w:r w:rsidR="00C76D89" w:rsidRPr="00C76D89">
        <w:rPr>
          <w:b/>
        </w:rPr>
        <w:t xml:space="preserve"> </w:t>
      </w:r>
      <w:r w:rsidR="00C76D89">
        <w:rPr>
          <w:b/>
        </w:rPr>
        <w:t>SENHORA</w:t>
      </w:r>
      <w:r w:rsidR="00C76D89" w:rsidRPr="00C76D89">
        <w:rPr>
          <w:b/>
        </w:rPr>
        <w:t xml:space="preserve"> DAS DORES</w:t>
      </w:r>
    </w:p>
    <w:p w:rsidR="00C76D89" w:rsidRPr="006A34ED" w:rsidRDefault="006A34ED" w:rsidP="00C76D89">
      <w:pPr>
        <w:pStyle w:val="SemEspaamento"/>
      </w:pPr>
      <w:r>
        <w:t xml:space="preserve">19h – Missa na Matriz da </w:t>
      </w:r>
      <w:r w:rsidR="00C76D89" w:rsidRPr="006A34ED">
        <w:t xml:space="preserve"> </w:t>
      </w:r>
      <w:r>
        <w:t>Assunção</w:t>
      </w:r>
    </w:p>
    <w:p w:rsidR="00C76D89" w:rsidRPr="00067DFB" w:rsidRDefault="00C76D89" w:rsidP="00244275">
      <w:pPr>
        <w:pStyle w:val="SemEspaamento"/>
      </w:pPr>
      <w:r>
        <w:t xml:space="preserve">19h – </w:t>
      </w:r>
      <w:r w:rsidR="00524F06">
        <w:t xml:space="preserve">Missa no Santuário da Piedade </w:t>
      </w:r>
      <w:r w:rsidR="005E6EAF">
        <w:t>seguida da</w:t>
      </w:r>
      <w:r w:rsidR="00524F06">
        <w:t xml:space="preserve"> Procissão do Depósito para a </w:t>
      </w:r>
      <w:r>
        <w:t>Matriz do Bom Pastor</w:t>
      </w:r>
    </w:p>
    <w:p w:rsidR="005F451D" w:rsidRPr="00067DFB" w:rsidRDefault="005F451D" w:rsidP="00244275">
      <w:pPr>
        <w:pStyle w:val="SemEspaamento"/>
        <w:rPr>
          <w:b/>
        </w:rPr>
      </w:pPr>
    </w:p>
    <w:p w:rsidR="00244275" w:rsidRPr="00067DFB" w:rsidRDefault="00524F06" w:rsidP="00244275">
      <w:pPr>
        <w:pStyle w:val="SemEspaamento"/>
        <w:rPr>
          <w:b/>
        </w:rPr>
      </w:pPr>
      <w:r>
        <w:rPr>
          <w:b/>
        </w:rPr>
        <w:t>19</w:t>
      </w:r>
      <w:r w:rsidR="00002F4D">
        <w:rPr>
          <w:b/>
        </w:rPr>
        <w:t xml:space="preserve"> de março</w:t>
      </w:r>
    </w:p>
    <w:p w:rsidR="00244275" w:rsidRPr="00067DFB" w:rsidRDefault="00244275" w:rsidP="00244275">
      <w:pPr>
        <w:pStyle w:val="SemEspaamento"/>
        <w:rPr>
          <w:b/>
        </w:rPr>
      </w:pPr>
      <w:r w:rsidRPr="00067DFB">
        <w:rPr>
          <w:b/>
        </w:rPr>
        <w:t>MISSA DA UNIDADE E BÊNÇÃO DOS SANTOS ÓLEOS</w:t>
      </w:r>
    </w:p>
    <w:p w:rsidR="00244275" w:rsidRPr="00067DFB" w:rsidRDefault="00244275" w:rsidP="00244275">
      <w:pPr>
        <w:pStyle w:val="SemEspaamento"/>
      </w:pPr>
      <w:r w:rsidRPr="00067DFB">
        <w:t>10h – Na Catedral da Sé, em Mariana</w:t>
      </w:r>
    </w:p>
    <w:p w:rsidR="00244275" w:rsidRPr="00067DFB" w:rsidRDefault="00244275" w:rsidP="00244275">
      <w:pPr>
        <w:pStyle w:val="SemEspaamento"/>
        <w:rPr>
          <w:b/>
        </w:rPr>
      </w:pPr>
    </w:p>
    <w:p w:rsidR="00244275" w:rsidRPr="00067DFB" w:rsidRDefault="00244275" w:rsidP="00244275">
      <w:pPr>
        <w:pStyle w:val="SemEspaamento"/>
        <w:rPr>
          <w:b/>
        </w:rPr>
      </w:pPr>
      <w:r w:rsidRPr="00067DFB">
        <w:rPr>
          <w:b/>
        </w:rPr>
        <w:t>SANTA MISSA</w:t>
      </w:r>
    </w:p>
    <w:p w:rsidR="00244275" w:rsidRPr="00067DFB" w:rsidRDefault="00244275" w:rsidP="00244275">
      <w:pPr>
        <w:pStyle w:val="SemEspaamento"/>
      </w:pPr>
      <w:r w:rsidRPr="00067DFB">
        <w:t xml:space="preserve">18h – Nas comunidades Cristo Rei e </w:t>
      </w:r>
      <w:proofErr w:type="spellStart"/>
      <w:r w:rsidRPr="00067DFB">
        <w:t>Sant’Ana</w:t>
      </w:r>
      <w:proofErr w:type="spellEnd"/>
      <w:r w:rsidRPr="00067DFB">
        <w:t xml:space="preserve"> e São Joaquim</w:t>
      </w:r>
    </w:p>
    <w:p w:rsidR="00244275" w:rsidRPr="00067DFB" w:rsidRDefault="00F0256D" w:rsidP="00244275">
      <w:pPr>
        <w:pStyle w:val="SemEspaamento"/>
      </w:pPr>
      <w:r>
        <w:t>19:</w:t>
      </w:r>
      <w:r w:rsidR="00D42810">
        <w:t>3</w:t>
      </w:r>
      <w:r w:rsidR="00244275" w:rsidRPr="00067DFB">
        <w:t>0</w:t>
      </w:r>
      <w:r>
        <w:t>h</w:t>
      </w:r>
      <w:r w:rsidR="00D42810">
        <w:t xml:space="preserve"> – Nas</w:t>
      </w:r>
      <w:r w:rsidR="00244275" w:rsidRPr="00067DFB">
        <w:t xml:space="preserve"> comunidades Imaculada Conceição e São Vicente</w:t>
      </w:r>
      <w:r w:rsidR="00111C81">
        <w:t xml:space="preserve"> </w:t>
      </w:r>
    </w:p>
    <w:p w:rsidR="00D42810" w:rsidRDefault="00D42810" w:rsidP="00D42810">
      <w:pPr>
        <w:pStyle w:val="SemEspaamento"/>
        <w:rPr>
          <w:b/>
        </w:rPr>
      </w:pPr>
    </w:p>
    <w:p w:rsidR="00D42810" w:rsidRPr="00067DFB" w:rsidRDefault="00D42810" w:rsidP="00D42810">
      <w:pPr>
        <w:pStyle w:val="SemEspaamento"/>
        <w:rPr>
          <w:b/>
        </w:rPr>
      </w:pPr>
      <w:r w:rsidRPr="00067DFB">
        <w:rPr>
          <w:b/>
        </w:rPr>
        <w:t>DEPÓSITO DE NOSSO SENHOR DOS PASSOS</w:t>
      </w:r>
    </w:p>
    <w:p w:rsidR="00D42810" w:rsidRPr="00067DFB" w:rsidRDefault="00D42810" w:rsidP="00D42810">
      <w:pPr>
        <w:pStyle w:val="SemEspaamento"/>
      </w:pPr>
      <w:r w:rsidRPr="00067DFB">
        <w:t xml:space="preserve">19h – </w:t>
      </w:r>
      <w:r>
        <w:t>Missa no Santuário da Piedade seguida da Procissão do Depósito para a</w:t>
      </w:r>
      <w:r w:rsidRPr="00067DFB">
        <w:t xml:space="preserve"> Matriz de São Sebastião</w:t>
      </w:r>
    </w:p>
    <w:p w:rsidR="00244275" w:rsidRPr="00067DFB" w:rsidRDefault="00244275" w:rsidP="00244275">
      <w:pPr>
        <w:pStyle w:val="SemEspaamento"/>
        <w:rPr>
          <w:b/>
        </w:rPr>
      </w:pPr>
    </w:p>
    <w:p w:rsidR="00244275" w:rsidRPr="00067DFB" w:rsidRDefault="009068D5" w:rsidP="00244275">
      <w:pPr>
        <w:pStyle w:val="SemEspaamento"/>
        <w:rPr>
          <w:b/>
        </w:rPr>
      </w:pPr>
      <w:r>
        <w:rPr>
          <w:b/>
        </w:rPr>
        <w:t>2</w:t>
      </w:r>
      <w:r w:rsidR="005E6EAF">
        <w:rPr>
          <w:b/>
        </w:rPr>
        <w:t>0</w:t>
      </w:r>
      <w:r>
        <w:rPr>
          <w:b/>
        </w:rPr>
        <w:t xml:space="preserve"> de março</w:t>
      </w:r>
      <w:r w:rsidR="00244275" w:rsidRPr="00067DFB">
        <w:rPr>
          <w:b/>
        </w:rPr>
        <w:t xml:space="preserve"> - DOMINGO DE RAMOS E DA PAIXÃO DO SENHOR</w:t>
      </w:r>
    </w:p>
    <w:p w:rsidR="00244275" w:rsidRPr="00067DFB" w:rsidRDefault="00244275" w:rsidP="00244275">
      <w:pPr>
        <w:pStyle w:val="SemEspaamento"/>
        <w:rPr>
          <w:b/>
        </w:rPr>
      </w:pPr>
      <w:r w:rsidRPr="00067DFB">
        <w:rPr>
          <w:b/>
        </w:rPr>
        <w:t>BÊNÇÃO DE RAMOS, PROCISSÃO E MISSA</w:t>
      </w:r>
      <w:r w:rsidR="00D42810">
        <w:rPr>
          <w:b/>
        </w:rPr>
        <w:t>, COLETA SOLIDÁRIA DA CAMPANHA DA FRATERNIDADE</w:t>
      </w:r>
    </w:p>
    <w:p w:rsidR="00244275" w:rsidRPr="00067DFB" w:rsidRDefault="00244275" w:rsidP="00244275">
      <w:pPr>
        <w:pStyle w:val="SemEspaamento"/>
      </w:pPr>
      <w:r w:rsidRPr="00067DFB">
        <w:t xml:space="preserve">8h – </w:t>
      </w:r>
      <w:r w:rsidR="005F451D" w:rsidRPr="00067DFB">
        <w:t>Saindo d</w:t>
      </w:r>
      <w:r w:rsidR="009068D5">
        <w:t>o</w:t>
      </w:r>
      <w:r w:rsidR="005F451D" w:rsidRPr="00067DFB">
        <w:t xml:space="preserve"> </w:t>
      </w:r>
      <w:r w:rsidR="009068D5">
        <w:t xml:space="preserve">Lar </w:t>
      </w:r>
      <w:r w:rsidR="005E6EAF">
        <w:t>das Velhinhas</w:t>
      </w:r>
      <w:r w:rsidR="009068D5">
        <w:t>, B</w:t>
      </w:r>
      <w:r w:rsidR="008E2E36">
        <w:t xml:space="preserve">airro </w:t>
      </w:r>
      <w:r w:rsidR="005E6EAF">
        <w:t>Monte Mário</w:t>
      </w:r>
      <w:r w:rsidR="008E2E36">
        <w:t>,</w:t>
      </w:r>
      <w:r w:rsidR="005F451D" w:rsidRPr="00067DFB">
        <w:t xml:space="preserve"> para a Matriz da Assunção</w:t>
      </w:r>
    </w:p>
    <w:p w:rsidR="00244275" w:rsidRPr="00067DFB" w:rsidRDefault="00244275" w:rsidP="00244275">
      <w:pPr>
        <w:pStyle w:val="SemEspaamento"/>
      </w:pPr>
      <w:r w:rsidRPr="00067DFB">
        <w:t xml:space="preserve">9h – </w:t>
      </w:r>
      <w:r w:rsidR="00C574E4" w:rsidRPr="00067DFB">
        <w:t>E</w:t>
      </w:r>
      <w:r w:rsidRPr="00067DFB">
        <w:t xml:space="preserve">m </w:t>
      </w:r>
      <w:r w:rsidR="00096C2F">
        <w:t xml:space="preserve">São Sebastião de </w:t>
      </w:r>
      <w:proofErr w:type="spellStart"/>
      <w:r w:rsidRPr="00067DFB">
        <w:t>Campolide</w:t>
      </w:r>
      <w:proofErr w:type="spellEnd"/>
    </w:p>
    <w:p w:rsidR="00244275" w:rsidRDefault="00244275" w:rsidP="00244275">
      <w:pPr>
        <w:pStyle w:val="SemEspaamento"/>
      </w:pPr>
      <w:r w:rsidRPr="00067DFB">
        <w:t xml:space="preserve">15h – </w:t>
      </w:r>
      <w:r w:rsidR="009068D5">
        <w:t>Em</w:t>
      </w:r>
      <w:r w:rsidRPr="00067DFB">
        <w:t xml:space="preserve"> N</w:t>
      </w:r>
      <w:r w:rsidR="009068D5">
        <w:t>.</w:t>
      </w:r>
      <w:r w:rsidRPr="00067DFB">
        <w:t xml:space="preserve"> S</w:t>
      </w:r>
      <w:r w:rsidR="009068D5">
        <w:t>ra.</w:t>
      </w:r>
      <w:r w:rsidRPr="00067DFB">
        <w:t xml:space="preserve"> da Ajuda, no Faria</w:t>
      </w:r>
    </w:p>
    <w:p w:rsidR="005E6EAF" w:rsidRPr="00067DFB" w:rsidRDefault="005E6EAF" w:rsidP="00244275">
      <w:pPr>
        <w:pStyle w:val="SemEspaamento"/>
      </w:pPr>
      <w:r>
        <w:t>16h -  Em N. Sra. de Guadalupe no Magri</w:t>
      </w:r>
    </w:p>
    <w:p w:rsidR="009068D5" w:rsidRDefault="009068D5" w:rsidP="00244275">
      <w:pPr>
        <w:pStyle w:val="SemEspaamento"/>
      </w:pPr>
      <w:r>
        <w:t>18h – Em São Pedro na Colônia Rodrigo Silva</w:t>
      </w:r>
    </w:p>
    <w:p w:rsidR="006A34ED" w:rsidRDefault="006A34ED" w:rsidP="00244275">
      <w:pPr>
        <w:pStyle w:val="SemEspaamento"/>
        <w:rPr>
          <w:b/>
        </w:rPr>
      </w:pPr>
    </w:p>
    <w:p w:rsidR="00244275" w:rsidRPr="00067DFB" w:rsidRDefault="00244275" w:rsidP="00244275">
      <w:pPr>
        <w:pStyle w:val="SemEspaamento"/>
        <w:rPr>
          <w:b/>
        </w:rPr>
      </w:pPr>
      <w:r w:rsidRPr="00067DFB">
        <w:rPr>
          <w:b/>
        </w:rPr>
        <w:t>COMEMORAÇÃO DO DIA MUNDIAL DA JUVENTUDE</w:t>
      </w:r>
    </w:p>
    <w:p w:rsidR="00244275" w:rsidRPr="00067DFB" w:rsidRDefault="00244275" w:rsidP="00244275">
      <w:pPr>
        <w:pStyle w:val="SemEspaamento"/>
      </w:pPr>
      <w:r w:rsidRPr="00067DFB">
        <w:t xml:space="preserve">18h – </w:t>
      </w:r>
      <w:r w:rsidR="00C76D89">
        <w:t>Missa na</w:t>
      </w:r>
      <w:r w:rsidRPr="00067DFB">
        <w:t xml:space="preserve"> Matriz de Nossa Senhora da Assunção</w:t>
      </w:r>
    </w:p>
    <w:p w:rsidR="006A34ED" w:rsidRDefault="006A34ED" w:rsidP="006A34ED">
      <w:pPr>
        <w:pStyle w:val="SemEspaamento"/>
        <w:rPr>
          <w:b/>
        </w:rPr>
      </w:pPr>
    </w:p>
    <w:p w:rsidR="00244275" w:rsidRPr="00067DFB" w:rsidRDefault="00244275" w:rsidP="00244275">
      <w:pPr>
        <w:pStyle w:val="SemEspaamento"/>
        <w:rPr>
          <w:b/>
        </w:rPr>
      </w:pPr>
      <w:r w:rsidRPr="00067DFB">
        <w:rPr>
          <w:b/>
        </w:rPr>
        <w:t>SERMÃO DO ENCONTRO</w:t>
      </w:r>
    </w:p>
    <w:p w:rsidR="00244275" w:rsidRPr="00067DFB" w:rsidRDefault="00F0256D" w:rsidP="001715D0">
      <w:pPr>
        <w:pStyle w:val="SemEspaamento"/>
      </w:pPr>
      <w:r>
        <w:t>19:</w:t>
      </w:r>
      <w:r w:rsidR="00244275" w:rsidRPr="00067DFB">
        <w:t>30</w:t>
      </w:r>
      <w:r>
        <w:t>h</w:t>
      </w:r>
      <w:r w:rsidR="00244275" w:rsidRPr="00067DFB">
        <w:t xml:space="preserve"> – No Santuário de N</w:t>
      </w:r>
      <w:r w:rsidR="003508CB">
        <w:t>.</w:t>
      </w:r>
      <w:r w:rsidR="00244275" w:rsidRPr="00067DFB">
        <w:t xml:space="preserve"> S</w:t>
      </w:r>
      <w:r w:rsidR="003508CB">
        <w:t>ra.</w:t>
      </w:r>
      <w:r w:rsidR="00244275" w:rsidRPr="00067DFB">
        <w:t xml:space="preserve"> da Piedade</w:t>
      </w:r>
      <w:r w:rsidR="005E6EAF">
        <w:t>, pregado p</w:t>
      </w:r>
      <w:r w:rsidR="001715D0">
        <w:t xml:space="preserve">elo </w:t>
      </w:r>
      <w:proofErr w:type="spellStart"/>
      <w:r w:rsidR="001715D0">
        <w:t>Revmo</w:t>
      </w:r>
      <w:proofErr w:type="spellEnd"/>
      <w:r w:rsidR="001715D0">
        <w:t>.</w:t>
      </w:r>
      <w:r w:rsidR="005E6EAF">
        <w:t xml:space="preserve"> Dom José </w:t>
      </w:r>
      <w:proofErr w:type="spellStart"/>
      <w:r w:rsidR="005E6EAF">
        <w:t>Eudes</w:t>
      </w:r>
      <w:proofErr w:type="spellEnd"/>
      <w:r w:rsidR="005E6EAF">
        <w:t xml:space="preserve"> C</w:t>
      </w:r>
      <w:r w:rsidR="003508CB">
        <w:t>ampos do</w:t>
      </w:r>
      <w:r w:rsidR="005E6EAF">
        <w:t xml:space="preserve"> </w:t>
      </w:r>
      <w:r>
        <w:tab/>
      </w:r>
      <w:r>
        <w:tab/>
        <w:t xml:space="preserve">  </w:t>
      </w:r>
      <w:r w:rsidR="005E6EAF">
        <w:t>Nascimento</w:t>
      </w:r>
      <w:r w:rsidR="001715D0">
        <w:t xml:space="preserve">. </w:t>
      </w:r>
      <w:r w:rsidR="00244275" w:rsidRPr="00067DFB">
        <w:t>Após o Sermão, procissão, visita às Capelas dos Passos e Sermão do Calvário</w:t>
      </w:r>
    </w:p>
    <w:p w:rsidR="00D42810" w:rsidRDefault="00D42810" w:rsidP="00D42810">
      <w:pPr>
        <w:pStyle w:val="SemEspaamento"/>
        <w:rPr>
          <w:b/>
        </w:rPr>
      </w:pPr>
    </w:p>
    <w:p w:rsidR="00244275" w:rsidRPr="00067DFB" w:rsidRDefault="005E6EAF" w:rsidP="00244275">
      <w:pPr>
        <w:pStyle w:val="SemEspaamento"/>
        <w:rPr>
          <w:b/>
        </w:rPr>
      </w:pPr>
      <w:r>
        <w:rPr>
          <w:b/>
        </w:rPr>
        <w:t>21</w:t>
      </w:r>
      <w:r w:rsidR="00244275" w:rsidRPr="00067DFB">
        <w:rPr>
          <w:b/>
        </w:rPr>
        <w:t xml:space="preserve"> de </w:t>
      </w:r>
      <w:r w:rsidR="00050C0A">
        <w:rPr>
          <w:b/>
        </w:rPr>
        <w:t>março</w:t>
      </w:r>
      <w:r w:rsidR="00244275" w:rsidRPr="00067DFB">
        <w:rPr>
          <w:b/>
        </w:rPr>
        <w:t xml:space="preserve"> – SEGUNDA FEIRA SANTA </w:t>
      </w:r>
    </w:p>
    <w:p w:rsidR="00111C81" w:rsidRDefault="00111C81" w:rsidP="00244275">
      <w:pPr>
        <w:pStyle w:val="SemEspaamento"/>
      </w:pPr>
      <w:r>
        <w:t>1</w:t>
      </w:r>
      <w:r w:rsidR="006A34ED">
        <w:t>7:30</w:t>
      </w:r>
      <w:r>
        <w:t xml:space="preserve">h </w:t>
      </w:r>
      <w:r w:rsidR="003B25CC">
        <w:t>–</w:t>
      </w:r>
      <w:r>
        <w:t xml:space="preserve"> Confiss</w:t>
      </w:r>
      <w:r w:rsidR="003B25CC">
        <w:t>ões na Matriz</w:t>
      </w:r>
      <w:r w:rsidR="00EE295F">
        <w:t xml:space="preserve"> da Assunção</w:t>
      </w:r>
    </w:p>
    <w:p w:rsidR="00244275" w:rsidRDefault="00244275" w:rsidP="00244275">
      <w:pPr>
        <w:pStyle w:val="SemEspaamento"/>
      </w:pPr>
      <w:r w:rsidRPr="00067DFB">
        <w:t>19h – Missa, na Matriz da Assunção</w:t>
      </w:r>
    </w:p>
    <w:p w:rsidR="005E6EAF" w:rsidRPr="00067DFB" w:rsidRDefault="005E6EAF" w:rsidP="00244275">
      <w:pPr>
        <w:pStyle w:val="SemEspaamento"/>
      </w:pPr>
      <w:r>
        <w:t xml:space="preserve">19:30h – </w:t>
      </w:r>
      <w:r w:rsidR="00096C2F">
        <w:t xml:space="preserve">Em </w:t>
      </w:r>
      <w:proofErr w:type="spellStart"/>
      <w:r w:rsidR="00096C2F">
        <w:t>Campolide</w:t>
      </w:r>
      <w:proofErr w:type="spellEnd"/>
      <w:r w:rsidR="00096C2F">
        <w:t xml:space="preserve"> </w:t>
      </w:r>
      <w:r>
        <w:t>Celebração da Palavra</w:t>
      </w:r>
      <w:r w:rsidR="00096C2F">
        <w:t>,</w:t>
      </w:r>
      <w:r>
        <w:t xml:space="preserve"> seguida de Procissão do Depósito de N. Sra. das Dores</w:t>
      </w:r>
    </w:p>
    <w:p w:rsidR="00244275" w:rsidRPr="00067DFB" w:rsidRDefault="003508CB" w:rsidP="00244275">
      <w:pPr>
        <w:pStyle w:val="SemEspaamento"/>
      </w:pPr>
      <w:r>
        <w:t>19:</w:t>
      </w:r>
      <w:r w:rsidR="00244275" w:rsidRPr="00067DFB">
        <w:t>30</w:t>
      </w:r>
      <w:r>
        <w:t>h</w:t>
      </w:r>
      <w:r w:rsidR="00244275" w:rsidRPr="00067DFB">
        <w:t xml:space="preserve"> – Procissão da </w:t>
      </w:r>
      <w:proofErr w:type="spellStart"/>
      <w:r w:rsidR="00244275" w:rsidRPr="00067DFB">
        <w:t>Soledade</w:t>
      </w:r>
      <w:proofErr w:type="spellEnd"/>
      <w:r w:rsidR="00244275" w:rsidRPr="00067DFB">
        <w:t xml:space="preserve"> de Nossa Senhora, saindo do Santuário da Piedade</w:t>
      </w:r>
    </w:p>
    <w:p w:rsidR="00244275" w:rsidRPr="00067DFB" w:rsidRDefault="00244275" w:rsidP="00244275">
      <w:pPr>
        <w:pStyle w:val="SemEspaamento"/>
        <w:rPr>
          <w:b/>
        </w:rPr>
      </w:pPr>
    </w:p>
    <w:p w:rsidR="00111C81" w:rsidRDefault="00096C2F" w:rsidP="00244275">
      <w:pPr>
        <w:pStyle w:val="SemEspaamento"/>
        <w:rPr>
          <w:b/>
        </w:rPr>
      </w:pPr>
      <w:r>
        <w:rPr>
          <w:b/>
        </w:rPr>
        <w:t>22</w:t>
      </w:r>
      <w:r w:rsidR="00244275" w:rsidRPr="00067DFB">
        <w:rPr>
          <w:b/>
        </w:rPr>
        <w:t xml:space="preserve"> de </w:t>
      </w:r>
      <w:r w:rsidR="00050C0A">
        <w:rPr>
          <w:b/>
        </w:rPr>
        <w:t>março</w:t>
      </w:r>
      <w:r w:rsidR="00244275" w:rsidRPr="00067DFB">
        <w:rPr>
          <w:b/>
        </w:rPr>
        <w:t xml:space="preserve"> – TERÇA FEIRA SANTA</w:t>
      </w:r>
    </w:p>
    <w:p w:rsidR="00244275" w:rsidRPr="00111C81" w:rsidRDefault="00111C81" w:rsidP="00244275">
      <w:pPr>
        <w:pStyle w:val="SemEspaamento"/>
      </w:pPr>
      <w:r w:rsidRPr="00111C81">
        <w:t>1</w:t>
      </w:r>
      <w:r w:rsidR="006A34ED">
        <w:t>7:30</w:t>
      </w:r>
      <w:r w:rsidRPr="00111C81">
        <w:t xml:space="preserve">h </w:t>
      </w:r>
      <w:r w:rsidR="003B25CC">
        <w:t>–</w:t>
      </w:r>
      <w:r w:rsidRPr="00111C81">
        <w:t xml:space="preserve"> Confiss</w:t>
      </w:r>
      <w:r w:rsidR="003B25CC">
        <w:t>ões na Matriz</w:t>
      </w:r>
      <w:r w:rsidR="00EE295F">
        <w:t xml:space="preserve"> da Assunção</w:t>
      </w:r>
    </w:p>
    <w:p w:rsidR="00096C2F" w:rsidRDefault="00244275" w:rsidP="00244275">
      <w:pPr>
        <w:pStyle w:val="SemEspaamento"/>
      </w:pPr>
      <w:r w:rsidRPr="00067DFB">
        <w:t>19h – Missa, na Matriz da Assunção</w:t>
      </w:r>
    </w:p>
    <w:p w:rsidR="00096C2F" w:rsidRPr="00067DFB" w:rsidRDefault="00096C2F" w:rsidP="00244275">
      <w:pPr>
        <w:pStyle w:val="SemEspaamento"/>
      </w:pPr>
      <w:r>
        <w:t xml:space="preserve">19:30h – Em </w:t>
      </w:r>
      <w:proofErr w:type="spellStart"/>
      <w:r>
        <w:t>Campolide</w:t>
      </w:r>
      <w:proofErr w:type="spellEnd"/>
      <w:r>
        <w:t xml:space="preserve"> Celebração da Palavra, seguida de</w:t>
      </w:r>
      <w:r w:rsidR="00F0256D">
        <w:t xml:space="preserve"> P</w:t>
      </w:r>
      <w:r w:rsidR="003508CB">
        <w:t>rocissão do Depósito de N. Sr</w:t>
      </w:r>
      <w:r>
        <w:t>. dos Passos</w:t>
      </w:r>
    </w:p>
    <w:p w:rsidR="00244275" w:rsidRPr="00067DFB" w:rsidRDefault="00244275" w:rsidP="00050C0A">
      <w:pPr>
        <w:pStyle w:val="SemEspaamento"/>
      </w:pPr>
      <w:r w:rsidRPr="00067DFB">
        <w:tab/>
      </w:r>
    </w:p>
    <w:p w:rsidR="00A34C68" w:rsidRDefault="00A34C68" w:rsidP="00244275">
      <w:pPr>
        <w:pStyle w:val="SemEspaamento"/>
        <w:rPr>
          <w:b/>
        </w:rPr>
      </w:pPr>
    </w:p>
    <w:p w:rsidR="00244275" w:rsidRPr="00067DFB" w:rsidRDefault="00096C2F" w:rsidP="00244275">
      <w:pPr>
        <w:pStyle w:val="SemEspaamento"/>
        <w:rPr>
          <w:b/>
        </w:rPr>
      </w:pPr>
      <w:r>
        <w:rPr>
          <w:b/>
        </w:rPr>
        <w:t>23 de março</w:t>
      </w:r>
      <w:r w:rsidR="00244275" w:rsidRPr="00067DFB">
        <w:rPr>
          <w:b/>
        </w:rPr>
        <w:t xml:space="preserve"> – QUARTA FEIRA SANTA </w:t>
      </w:r>
    </w:p>
    <w:p w:rsidR="00111C81" w:rsidRDefault="003B25CC" w:rsidP="00244275">
      <w:pPr>
        <w:pStyle w:val="SemEspaamento"/>
      </w:pPr>
      <w:r>
        <w:t>1</w:t>
      </w:r>
      <w:r w:rsidR="00D42810">
        <w:t>7:30</w:t>
      </w:r>
      <w:r>
        <w:t>h – Confissões na Matriz</w:t>
      </w:r>
      <w:r w:rsidR="00EE295F">
        <w:t xml:space="preserve"> da Assunção</w:t>
      </w:r>
    </w:p>
    <w:p w:rsidR="00244275" w:rsidRDefault="00244275" w:rsidP="00244275">
      <w:pPr>
        <w:pStyle w:val="SemEspaamento"/>
      </w:pPr>
      <w:r w:rsidRPr="00067DFB">
        <w:t xml:space="preserve">19h – </w:t>
      </w:r>
      <w:r w:rsidR="00050C0A">
        <w:t>Missa</w:t>
      </w:r>
      <w:r w:rsidRPr="00067DFB">
        <w:t>, na Matriz da Assunção</w:t>
      </w:r>
    </w:p>
    <w:p w:rsidR="00244275" w:rsidRPr="00067DFB" w:rsidRDefault="00096C2F" w:rsidP="00244275">
      <w:pPr>
        <w:pStyle w:val="SemEspaamento"/>
        <w:rPr>
          <w:b/>
        </w:rPr>
      </w:pPr>
      <w:r>
        <w:t xml:space="preserve">19h – </w:t>
      </w:r>
      <w:r w:rsidR="000D45EE">
        <w:t xml:space="preserve">Em </w:t>
      </w:r>
      <w:proofErr w:type="spellStart"/>
      <w:r w:rsidR="000D45EE">
        <w:t>Campolide</w:t>
      </w:r>
      <w:proofErr w:type="spellEnd"/>
      <w:r w:rsidR="000D45EE">
        <w:t xml:space="preserve"> Celebração da Palavra, seguida de </w:t>
      </w:r>
      <w:r>
        <w:t xml:space="preserve">Procissão do Encontro </w:t>
      </w:r>
    </w:p>
    <w:p w:rsidR="00BF31BF" w:rsidRDefault="00BF31BF" w:rsidP="00244275">
      <w:pPr>
        <w:pStyle w:val="SemEspaamento"/>
        <w:rPr>
          <w:b/>
        </w:rPr>
      </w:pPr>
    </w:p>
    <w:p w:rsidR="00244275" w:rsidRPr="00067DFB" w:rsidRDefault="00096C2F" w:rsidP="00244275">
      <w:pPr>
        <w:pStyle w:val="SemEspaamento"/>
        <w:rPr>
          <w:b/>
        </w:rPr>
      </w:pPr>
      <w:r>
        <w:rPr>
          <w:b/>
        </w:rPr>
        <w:t>24 de março</w:t>
      </w:r>
      <w:r w:rsidR="00244275" w:rsidRPr="00067DFB">
        <w:rPr>
          <w:b/>
        </w:rPr>
        <w:t xml:space="preserve"> – QUINTA FEIRA SANTA </w:t>
      </w:r>
    </w:p>
    <w:p w:rsidR="00244275" w:rsidRPr="00067DFB" w:rsidRDefault="00244275" w:rsidP="00244275">
      <w:pPr>
        <w:pStyle w:val="SemEspaamento"/>
        <w:rPr>
          <w:b/>
        </w:rPr>
      </w:pPr>
      <w:r w:rsidRPr="00067DFB">
        <w:rPr>
          <w:b/>
        </w:rPr>
        <w:t>CELEBRAÇÃO DA CEIA DO SENHOR, LAVA</w:t>
      </w:r>
      <w:r w:rsidR="003508CB">
        <w:rPr>
          <w:b/>
        </w:rPr>
        <w:t xml:space="preserve"> </w:t>
      </w:r>
      <w:r w:rsidRPr="00067DFB">
        <w:rPr>
          <w:b/>
        </w:rPr>
        <w:t>PÉS E SERMÃO DO MANDATO</w:t>
      </w:r>
    </w:p>
    <w:p w:rsidR="00F500F1" w:rsidRPr="00067DFB" w:rsidRDefault="00244275" w:rsidP="00244275">
      <w:pPr>
        <w:pStyle w:val="SemEspaamento"/>
      </w:pPr>
      <w:r w:rsidRPr="00067DFB">
        <w:t>18h – Na Capela São Pedro, na Colônia Rodrigo Silva</w:t>
      </w:r>
    </w:p>
    <w:p w:rsidR="00C574E4" w:rsidRPr="00067DFB" w:rsidRDefault="00096C2F" w:rsidP="00244275">
      <w:pPr>
        <w:pStyle w:val="SemEspaamento"/>
      </w:pPr>
      <w:r>
        <w:t>18</w:t>
      </w:r>
      <w:r w:rsidR="00C574E4" w:rsidRPr="00067DFB">
        <w:t>h – Na Capela Nossa Senhora da Ajuda, no Faria</w:t>
      </w:r>
    </w:p>
    <w:p w:rsidR="00244275" w:rsidRPr="00067DFB" w:rsidRDefault="00244275" w:rsidP="00244275">
      <w:pPr>
        <w:pStyle w:val="SemEspaamento"/>
      </w:pPr>
      <w:r w:rsidRPr="00067DFB">
        <w:t xml:space="preserve">20h – Na Capela de São Sebastião, em </w:t>
      </w:r>
      <w:proofErr w:type="spellStart"/>
      <w:r w:rsidRPr="00067DFB">
        <w:t>Campolide</w:t>
      </w:r>
      <w:proofErr w:type="spellEnd"/>
    </w:p>
    <w:p w:rsidR="00244275" w:rsidRPr="00067DFB" w:rsidRDefault="00244275" w:rsidP="00244275">
      <w:pPr>
        <w:pStyle w:val="SemEspaamento"/>
      </w:pPr>
      <w:r w:rsidRPr="00067DFB">
        <w:t>20h – Na Matriz da Assunção</w:t>
      </w:r>
    </w:p>
    <w:p w:rsidR="00244275" w:rsidRPr="00067DFB" w:rsidRDefault="00244275" w:rsidP="00244275">
      <w:pPr>
        <w:pStyle w:val="SemEspaamento"/>
      </w:pPr>
      <w:r w:rsidRPr="00067DFB">
        <w:t>Adoração ao Santíssimo Sacramento até a meia noite</w:t>
      </w:r>
      <w:r w:rsidR="008E2E36">
        <w:t>.</w:t>
      </w:r>
    </w:p>
    <w:p w:rsidR="00244275" w:rsidRPr="00067DFB" w:rsidRDefault="00244275" w:rsidP="00244275">
      <w:pPr>
        <w:pStyle w:val="SemEspaamento"/>
        <w:rPr>
          <w:b/>
        </w:rPr>
      </w:pPr>
    </w:p>
    <w:p w:rsidR="00244275" w:rsidRPr="00067DFB" w:rsidRDefault="003508CB" w:rsidP="00244275">
      <w:pPr>
        <w:pStyle w:val="SemEspaamento"/>
        <w:rPr>
          <w:b/>
        </w:rPr>
      </w:pPr>
      <w:r>
        <w:rPr>
          <w:b/>
        </w:rPr>
        <w:t>25 de março</w:t>
      </w:r>
      <w:r w:rsidR="00244275" w:rsidRPr="00067DFB">
        <w:rPr>
          <w:b/>
        </w:rPr>
        <w:t xml:space="preserve"> – SEXTA FEIRA DA PAIXÃO DO SENHOR</w:t>
      </w:r>
    </w:p>
    <w:p w:rsidR="00244275" w:rsidRPr="003B25CC" w:rsidRDefault="00244275" w:rsidP="00244275">
      <w:pPr>
        <w:pStyle w:val="SemEspaamento"/>
      </w:pPr>
      <w:r w:rsidRPr="00067DFB">
        <w:rPr>
          <w:b/>
        </w:rPr>
        <w:t xml:space="preserve">5h – </w:t>
      </w:r>
      <w:r w:rsidRPr="003B25CC">
        <w:t>Procissão da Penitência</w:t>
      </w:r>
      <w:r w:rsidR="00050C0A" w:rsidRPr="003B25CC">
        <w:t xml:space="preserve"> na Matriz da Assunção, em </w:t>
      </w:r>
      <w:proofErr w:type="spellStart"/>
      <w:r w:rsidR="00050C0A" w:rsidRPr="003B25CC">
        <w:t>Campolide</w:t>
      </w:r>
      <w:proofErr w:type="spellEnd"/>
      <w:r w:rsidR="00050C0A" w:rsidRPr="003B25CC">
        <w:t>, na Colônia Rodrigo Silva</w:t>
      </w:r>
      <w:r w:rsidR="003B25CC" w:rsidRPr="003B25CC">
        <w:t>,</w:t>
      </w:r>
      <w:r w:rsidR="00050C0A" w:rsidRPr="003B25CC">
        <w:t xml:space="preserve"> no Faria</w:t>
      </w:r>
      <w:r w:rsidR="003B25CC">
        <w:t xml:space="preserve"> e n</w:t>
      </w:r>
      <w:r w:rsidR="00EE295F">
        <w:t xml:space="preserve">a Comunidade </w:t>
      </w:r>
      <w:r w:rsidR="003B25CC">
        <w:t>São Vicente.</w:t>
      </w:r>
    </w:p>
    <w:p w:rsidR="00244275" w:rsidRPr="00067DFB" w:rsidRDefault="00244275" w:rsidP="00244275">
      <w:pPr>
        <w:pStyle w:val="SemEspaamento"/>
      </w:pPr>
    </w:p>
    <w:p w:rsidR="00244275" w:rsidRPr="00067DFB" w:rsidRDefault="00244275" w:rsidP="00244275">
      <w:pPr>
        <w:pStyle w:val="SemEspaamento"/>
        <w:rPr>
          <w:b/>
        </w:rPr>
      </w:pPr>
      <w:r w:rsidRPr="00067DFB">
        <w:rPr>
          <w:b/>
        </w:rPr>
        <w:t xml:space="preserve">15h – </w:t>
      </w:r>
      <w:r w:rsidR="001715D0">
        <w:rPr>
          <w:b/>
        </w:rPr>
        <w:t xml:space="preserve">Solene Ação Litúrgica com </w:t>
      </w:r>
      <w:r w:rsidRPr="00067DFB">
        <w:rPr>
          <w:b/>
        </w:rPr>
        <w:t>Adoração d</w:t>
      </w:r>
      <w:r w:rsidR="001715D0">
        <w:rPr>
          <w:b/>
        </w:rPr>
        <w:t>o Cristo na Santa</w:t>
      </w:r>
      <w:r w:rsidRPr="00067DFB">
        <w:rPr>
          <w:b/>
        </w:rPr>
        <w:t xml:space="preserve"> Cruz</w:t>
      </w:r>
    </w:p>
    <w:p w:rsidR="00244275" w:rsidRPr="00067DFB" w:rsidRDefault="003508CB" w:rsidP="00244275">
      <w:pPr>
        <w:pStyle w:val="SemEspaamento"/>
      </w:pPr>
      <w:r>
        <w:t xml:space="preserve">           </w:t>
      </w:r>
      <w:r w:rsidR="001715D0">
        <w:t>Na Igreja Matriz da Assunção e e</w:t>
      </w:r>
      <w:r w:rsidR="00244275" w:rsidRPr="00067DFB">
        <w:t>m todas as Comunidades</w:t>
      </w:r>
      <w:r w:rsidR="001715D0">
        <w:t xml:space="preserve"> da Paróquia</w:t>
      </w:r>
    </w:p>
    <w:p w:rsidR="00244275" w:rsidRPr="00067DFB" w:rsidRDefault="00244275" w:rsidP="00244275">
      <w:pPr>
        <w:pStyle w:val="SemEspaamento"/>
      </w:pPr>
    </w:p>
    <w:p w:rsidR="00244275" w:rsidRPr="00067DFB" w:rsidRDefault="00F0256D" w:rsidP="00244275">
      <w:pPr>
        <w:pStyle w:val="SemEspaamento"/>
        <w:rPr>
          <w:b/>
        </w:rPr>
      </w:pPr>
      <w:r>
        <w:rPr>
          <w:b/>
        </w:rPr>
        <w:t>19:</w:t>
      </w:r>
      <w:r w:rsidR="00244275" w:rsidRPr="00067DFB">
        <w:rPr>
          <w:b/>
        </w:rPr>
        <w:t>30</w:t>
      </w:r>
      <w:r>
        <w:rPr>
          <w:b/>
        </w:rPr>
        <w:t>h</w:t>
      </w:r>
      <w:r w:rsidR="00244275" w:rsidRPr="00067DFB">
        <w:rPr>
          <w:b/>
        </w:rPr>
        <w:t xml:space="preserve"> – Cerimônia do </w:t>
      </w:r>
      <w:proofErr w:type="spellStart"/>
      <w:r w:rsidR="00244275" w:rsidRPr="00067DFB">
        <w:rPr>
          <w:b/>
        </w:rPr>
        <w:t>Descendimento</w:t>
      </w:r>
      <w:proofErr w:type="spellEnd"/>
      <w:r w:rsidR="00244275" w:rsidRPr="00067DFB">
        <w:rPr>
          <w:b/>
        </w:rPr>
        <w:t xml:space="preserve"> da Cruz e Sermão</w:t>
      </w:r>
    </w:p>
    <w:p w:rsidR="00244275" w:rsidRPr="00067DFB" w:rsidRDefault="00244275" w:rsidP="00244275">
      <w:pPr>
        <w:pStyle w:val="SemEspaamento"/>
      </w:pPr>
      <w:r w:rsidRPr="00067DFB">
        <w:t xml:space="preserve"> </w:t>
      </w:r>
      <w:r w:rsidRPr="00067DFB">
        <w:tab/>
      </w:r>
      <w:r w:rsidR="00F0256D">
        <w:t xml:space="preserve">   </w:t>
      </w:r>
      <w:r w:rsidRPr="00067DFB">
        <w:t>No Adro da Matriz da Assunção</w:t>
      </w:r>
      <w:r w:rsidR="001715D0">
        <w:t xml:space="preserve">, pregado pelo </w:t>
      </w:r>
      <w:proofErr w:type="spellStart"/>
      <w:r w:rsidR="001715D0">
        <w:t>Revmo</w:t>
      </w:r>
      <w:proofErr w:type="spellEnd"/>
      <w:r w:rsidR="001715D0">
        <w:t>.Mons. Celso Murilo Sousa Reis</w:t>
      </w:r>
    </w:p>
    <w:p w:rsidR="00244275" w:rsidRPr="00067DFB" w:rsidRDefault="00F0256D" w:rsidP="00244275">
      <w:pPr>
        <w:pStyle w:val="SemEspaamento"/>
        <w:ind w:firstLine="708"/>
        <w:jc w:val="both"/>
      </w:pPr>
      <w:r>
        <w:t xml:space="preserve">   </w:t>
      </w:r>
      <w:r w:rsidR="00244275" w:rsidRPr="00067DFB">
        <w:t>Após o Sermão, Procissão do Enterro</w:t>
      </w:r>
      <w:r>
        <w:t xml:space="preserve"> seguindo até o Santuário da Piedade</w:t>
      </w:r>
    </w:p>
    <w:p w:rsidR="00244275" w:rsidRPr="00067DFB" w:rsidRDefault="00244275" w:rsidP="00244275">
      <w:pPr>
        <w:pStyle w:val="SemEspaamento"/>
        <w:jc w:val="both"/>
      </w:pPr>
    </w:p>
    <w:p w:rsidR="00244275" w:rsidRPr="00067DFB" w:rsidRDefault="003508CB" w:rsidP="00244275">
      <w:pPr>
        <w:pStyle w:val="SemEspaamento"/>
        <w:rPr>
          <w:b/>
        </w:rPr>
      </w:pPr>
      <w:r>
        <w:rPr>
          <w:b/>
        </w:rPr>
        <w:t>26 de março</w:t>
      </w:r>
      <w:r w:rsidR="00244275" w:rsidRPr="00067DFB">
        <w:rPr>
          <w:b/>
        </w:rPr>
        <w:t xml:space="preserve"> – SÁBADO SANTO </w:t>
      </w:r>
    </w:p>
    <w:p w:rsidR="00244275" w:rsidRPr="00067DFB" w:rsidRDefault="00244275" w:rsidP="00244275">
      <w:pPr>
        <w:pStyle w:val="SemEspaamento"/>
        <w:rPr>
          <w:b/>
        </w:rPr>
      </w:pPr>
      <w:r w:rsidRPr="00067DFB">
        <w:rPr>
          <w:b/>
        </w:rPr>
        <w:t>SOLENE VIGÍLIA PASCAL</w:t>
      </w:r>
    </w:p>
    <w:p w:rsidR="00244275" w:rsidRPr="00067DFB" w:rsidRDefault="00244275" w:rsidP="00244275">
      <w:pPr>
        <w:pStyle w:val="SemEspaamento"/>
      </w:pPr>
      <w:r w:rsidRPr="00067DFB">
        <w:t xml:space="preserve">20h – Na </w:t>
      </w:r>
      <w:r w:rsidR="003508CB">
        <w:t>Capela</w:t>
      </w:r>
      <w:r w:rsidR="001715D0">
        <w:t xml:space="preserve"> de São Sebastião em </w:t>
      </w:r>
      <w:proofErr w:type="spellStart"/>
      <w:r w:rsidR="001715D0">
        <w:t>Campolide</w:t>
      </w:r>
      <w:proofErr w:type="spellEnd"/>
      <w:r w:rsidR="001715D0">
        <w:t xml:space="preserve">, seguida de Procissão </w:t>
      </w:r>
      <w:r w:rsidR="00F0256D">
        <w:t>da Ressurreição</w:t>
      </w:r>
      <w:r w:rsidR="003508CB">
        <w:t>.</w:t>
      </w:r>
    </w:p>
    <w:p w:rsidR="00C574E4" w:rsidRPr="00067DFB" w:rsidRDefault="00C574E4" w:rsidP="00244275">
      <w:pPr>
        <w:pStyle w:val="SemEspaamento"/>
      </w:pPr>
      <w:r w:rsidRPr="00067DFB">
        <w:t xml:space="preserve">20h – Na </w:t>
      </w:r>
      <w:r w:rsidR="003508CB">
        <w:t>Capela</w:t>
      </w:r>
      <w:r w:rsidR="001715D0">
        <w:t xml:space="preserve"> de</w:t>
      </w:r>
      <w:r w:rsidRPr="00067DFB">
        <w:t xml:space="preserve"> São Vicente de Paulo</w:t>
      </w:r>
      <w:r w:rsidR="001715D0">
        <w:t>, B</w:t>
      </w:r>
      <w:r w:rsidR="00050C0A">
        <w:t>airro São Vicente</w:t>
      </w:r>
    </w:p>
    <w:p w:rsidR="00244275" w:rsidRPr="00067DFB" w:rsidRDefault="00244275" w:rsidP="008E2E36">
      <w:pPr>
        <w:pStyle w:val="SemEspaamento"/>
      </w:pPr>
      <w:r w:rsidRPr="00067DFB">
        <w:t>20h – Na Matriz da Assunção</w:t>
      </w:r>
      <w:r w:rsidR="003508CB">
        <w:t xml:space="preserve"> seguida de </w:t>
      </w:r>
      <w:r w:rsidRPr="00067DFB">
        <w:t>P</w:t>
      </w:r>
      <w:r w:rsidR="008E2E36">
        <w:t xml:space="preserve">rocissão </w:t>
      </w:r>
      <w:r w:rsidR="00F0256D">
        <w:t>da Ressurreição</w:t>
      </w:r>
      <w:r w:rsidRPr="00067DFB">
        <w:t xml:space="preserve"> pela Praça Prof. Soares Ferreira</w:t>
      </w:r>
      <w:r w:rsidR="008E2E36">
        <w:t>.</w:t>
      </w:r>
    </w:p>
    <w:p w:rsidR="00244275" w:rsidRPr="00067DFB" w:rsidRDefault="00244275" w:rsidP="00244275">
      <w:pPr>
        <w:pStyle w:val="SemEspaamento"/>
        <w:rPr>
          <w:b/>
        </w:rPr>
      </w:pPr>
    </w:p>
    <w:p w:rsidR="00244275" w:rsidRPr="00067DFB" w:rsidRDefault="003508CB" w:rsidP="00244275">
      <w:pPr>
        <w:pStyle w:val="SemEspaamento"/>
        <w:rPr>
          <w:b/>
        </w:rPr>
      </w:pPr>
      <w:r>
        <w:rPr>
          <w:b/>
        </w:rPr>
        <w:t>27 de março</w:t>
      </w:r>
      <w:r w:rsidR="00244275" w:rsidRPr="00067DFB">
        <w:rPr>
          <w:b/>
        </w:rPr>
        <w:t xml:space="preserve"> – DOMINGO DA RESSURREIÇÃO DO SENHOR</w:t>
      </w:r>
    </w:p>
    <w:p w:rsidR="00244275" w:rsidRDefault="00244275" w:rsidP="00244275">
      <w:pPr>
        <w:pStyle w:val="SemEspaamento"/>
      </w:pPr>
      <w:r w:rsidRPr="00067DFB">
        <w:t>8h – Missa Solene, na Matriz da Assunção</w:t>
      </w:r>
    </w:p>
    <w:p w:rsidR="000821C6" w:rsidRDefault="000821C6" w:rsidP="00244275">
      <w:pPr>
        <w:pStyle w:val="SemEspaamento"/>
      </w:pPr>
      <w:r>
        <w:t xml:space="preserve">8h – Missa na Capela de Santa Luísa de </w:t>
      </w:r>
      <w:proofErr w:type="spellStart"/>
      <w:r>
        <w:t>Marillac</w:t>
      </w:r>
      <w:proofErr w:type="spellEnd"/>
    </w:p>
    <w:p w:rsidR="000821C6" w:rsidRPr="00067DFB" w:rsidRDefault="000821C6" w:rsidP="00244275">
      <w:pPr>
        <w:pStyle w:val="SemEspaamento"/>
      </w:pPr>
      <w:r>
        <w:t>15h – Missa na Capela de São Judas Tadeu, Chapada do Faria</w:t>
      </w:r>
    </w:p>
    <w:p w:rsidR="003508CB" w:rsidRPr="00067DFB" w:rsidRDefault="003508CB" w:rsidP="00244275">
      <w:pPr>
        <w:pStyle w:val="SemEspaamento"/>
      </w:pPr>
      <w:r>
        <w:t>18h – Missa na Capela de São Pedro, Colônia Rodrigo Silva</w:t>
      </w:r>
    </w:p>
    <w:p w:rsidR="00244275" w:rsidRPr="00067DFB" w:rsidRDefault="00F0256D" w:rsidP="00244275">
      <w:pPr>
        <w:pStyle w:val="SemEspaamento"/>
      </w:pPr>
      <w:r>
        <w:t>19:</w:t>
      </w:r>
      <w:r w:rsidR="00244275" w:rsidRPr="00067DFB">
        <w:t>30</w:t>
      </w:r>
      <w:r>
        <w:t>h</w:t>
      </w:r>
      <w:r w:rsidR="00244275" w:rsidRPr="00067DFB">
        <w:t xml:space="preserve"> – Missa na Capela N. Sra. da Ajuda, no Faria</w:t>
      </w:r>
    </w:p>
    <w:p w:rsidR="00244275" w:rsidRPr="00067DFB" w:rsidRDefault="00F0256D" w:rsidP="00244275">
      <w:pPr>
        <w:pStyle w:val="SemEspaamento"/>
      </w:pPr>
      <w:r>
        <w:t>19:</w:t>
      </w:r>
      <w:r w:rsidR="00244275" w:rsidRPr="00067DFB">
        <w:t>30</w:t>
      </w:r>
      <w:r>
        <w:t>h</w:t>
      </w:r>
      <w:r w:rsidR="00244275" w:rsidRPr="00067DFB">
        <w:t xml:space="preserve"> – Missa Solene, na Matriz da Assunção</w:t>
      </w:r>
    </w:p>
    <w:p w:rsidR="00244275" w:rsidRPr="00067DFB" w:rsidRDefault="00244275" w:rsidP="00244275">
      <w:pPr>
        <w:pStyle w:val="SemEspaamento"/>
      </w:pPr>
    </w:p>
    <w:p w:rsidR="00244275" w:rsidRPr="00067DFB" w:rsidRDefault="00244275" w:rsidP="00244275">
      <w:pPr>
        <w:pStyle w:val="SemEspaamento"/>
        <w:rPr>
          <w:b/>
        </w:rPr>
      </w:pPr>
      <w:r w:rsidRPr="00067DFB">
        <w:t xml:space="preserve">Agradecemos a todos pela colaboração e desejamos uma </w:t>
      </w:r>
      <w:r w:rsidRPr="00067DFB">
        <w:rPr>
          <w:b/>
        </w:rPr>
        <w:t>Feliz Páscoa!</w:t>
      </w:r>
    </w:p>
    <w:p w:rsidR="00244275" w:rsidRDefault="00244275" w:rsidP="00244275">
      <w:pPr>
        <w:pStyle w:val="SemEspaamento"/>
      </w:pPr>
    </w:p>
    <w:p w:rsidR="003C2E5B" w:rsidRDefault="003C2E5B" w:rsidP="00244275">
      <w:pPr>
        <w:pStyle w:val="SemEspaamento"/>
        <w:jc w:val="right"/>
      </w:pPr>
    </w:p>
    <w:p w:rsidR="00244275" w:rsidRPr="00067DFB" w:rsidRDefault="00244275" w:rsidP="00244275">
      <w:pPr>
        <w:pStyle w:val="SemEspaamento"/>
        <w:jc w:val="right"/>
        <w:rPr>
          <w:b/>
        </w:rPr>
      </w:pPr>
      <w:r w:rsidRPr="00067DFB">
        <w:rPr>
          <w:b/>
        </w:rPr>
        <w:t>Visto:</w:t>
      </w:r>
    </w:p>
    <w:p w:rsidR="00244275" w:rsidRPr="00067DFB" w:rsidRDefault="00244275" w:rsidP="00244275">
      <w:pPr>
        <w:pStyle w:val="SemEspaamento"/>
        <w:jc w:val="right"/>
      </w:pPr>
      <w:r w:rsidRPr="00067DFB">
        <w:t xml:space="preserve">Conselho </w:t>
      </w:r>
      <w:r w:rsidR="00050C0A">
        <w:t>Paroquial de Pastoral</w:t>
      </w:r>
    </w:p>
    <w:p w:rsidR="00244275" w:rsidRPr="00067DFB" w:rsidRDefault="00244275" w:rsidP="00244275">
      <w:pPr>
        <w:pStyle w:val="SemEspaamento"/>
        <w:jc w:val="right"/>
      </w:pPr>
      <w:r w:rsidRPr="00067DFB">
        <w:t xml:space="preserve">Padre </w:t>
      </w:r>
      <w:proofErr w:type="spellStart"/>
      <w:r w:rsidR="00050C0A">
        <w:t>Vanderli</w:t>
      </w:r>
      <w:proofErr w:type="spellEnd"/>
      <w:r w:rsidR="00050C0A">
        <w:t xml:space="preserve"> Reis Augusto</w:t>
      </w:r>
    </w:p>
    <w:p w:rsidR="00244275" w:rsidRPr="00067DFB" w:rsidRDefault="00244275" w:rsidP="00244275">
      <w:pPr>
        <w:pStyle w:val="SemEspaamento"/>
        <w:jc w:val="right"/>
      </w:pPr>
      <w:proofErr w:type="spellStart"/>
      <w:r w:rsidRPr="00067DFB">
        <w:t>Diác</w:t>
      </w:r>
      <w:proofErr w:type="spellEnd"/>
      <w:r w:rsidRPr="00067DFB">
        <w:t xml:space="preserve">. </w:t>
      </w:r>
      <w:proofErr w:type="spellStart"/>
      <w:r w:rsidRPr="00067DFB">
        <w:t>Denerval</w:t>
      </w:r>
      <w:proofErr w:type="spellEnd"/>
      <w:r w:rsidRPr="00067DFB">
        <w:t xml:space="preserve"> </w:t>
      </w:r>
      <w:proofErr w:type="spellStart"/>
      <w:r w:rsidRPr="00067DFB">
        <w:t>Cypriano</w:t>
      </w:r>
      <w:proofErr w:type="spellEnd"/>
    </w:p>
    <w:p w:rsidR="00244275" w:rsidRDefault="00244275" w:rsidP="00244275">
      <w:pPr>
        <w:pStyle w:val="SemEspaamento"/>
      </w:pPr>
    </w:p>
    <w:p w:rsidR="00BC7986" w:rsidRDefault="00BC7986" w:rsidP="00244275">
      <w:pPr>
        <w:pStyle w:val="SemEspaamento"/>
      </w:pPr>
    </w:p>
    <w:p w:rsidR="000821C6" w:rsidRDefault="000821C6" w:rsidP="00244275">
      <w:pPr>
        <w:pStyle w:val="SemEspaamento"/>
      </w:pPr>
    </w:p>
    <w:p w:rsidR="000821C6" w:rsidRDefault="000821C6" w:rsidP="000821C6">
      <w:pPr>
        <w:pStyle w:val="SemEspaamento"/>
      </w:pPr>
    </w:p>
    <w:sectPr w:rsidR="000821C6" w:rsidSect="00B41E5A">
      <w:pgSz w:w="11906" w:h="16838"/>
      <w:pgMar w:top="28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980"/>
    <w:multiLevelType w:val="hybridMultilevel"/>
    <w:tmpl w:val="5078732C"/>
    <w:lvl w:ilvl="0" w:tplc="20D280E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4275"/>
    <w:rsid w:val="00002F4D"/>
    <w:rsid w:val="00050C0A"/>
    <w:rsid w:val="00067DFB"/>
    <w:rsid w:val="000725C0"/>
    <w:rsid w:val="000821C6"/>
    <w:rsid w:val="00096C2F"/>
    <w:rsid w:val="000D0B1D"/>
    <w:rsid w:val="000D45EE"/>
    <w:rsid w:val="00111C81"/>
    <w:rsid w:val="001715D0"/>
    <w:rsid w:val="001B287B"/>
    <w:rsid w:val="001F6FE7"/>
    <w:rsid w:val="00206D5B"/>
    <w:rsid w:val="00244275"/>
    <w:rsid w:val="00245943"/>
    <w:rsid w:val="002C4203"/>
    <w:rsid w:val="002E0BAC"/>
    <w:rsid w:val="002E4968"/>
    <w:rsid w:val="0033631C"/>
    <w:rsid w:val="00343610"/>
    <w:rsid w:val="003508CB"/>
    <w:rsid w:val="003B25CC"/>
    <w:rsid w:val="003C2E5B"/>
    <w:rsid w:val="0045548D"/>
    <w:rsid w:val="00524F06"/>
    <w:rsid w:val="005E6EAF"/>
    <w:rsid w:val="005F451D"/>
    <w:rsid w:val="006A34ED"/>
    <w:rsid w:val="006E0F0B"/>
    <w:rsid w:val="006F3A8D"/>
    <w:rsid w:val="00703195"/>
    <w:rsid w:val="00753EDC"/>
    <w:rsid w:val="007C0697"/>
    <w:rsid w:val="0081381F"/>
    <w:rsid w:val="00820564"/>
    <w:rsid w:val="00886B7F"/>
    <w:rsid w:val="008A6030"/>
    <w:rsid w:val="008E2E36"/>
    <w:rsid w:val="009068D5"/>
    <w:rsid w:val="00922F26"/>
    <w:rsid w:val="009B27D3"/>
    <w:rsid w:val="009C0DE1"/>
    <w:rsid w:val="009D719F"/>
    <w:rsid w:val="00A34C68"/>
    <w:rsid w:val="00AA3556"/>
    <w:rsid w:val="00AB0912"/>
    <w:rsid w:val="00B3278E"/>
    <w:rsid w:val="00B41E5A"/>
    <w:rsid w:val="00B92EC3"/>
    <w:rsid w:val="00BA0069"/>
    <w:rsid w:val="00BC7986"/>
    <w:rsid w:val="00BF31BF"/>
    <w:rsid w:val="00C25872"/>
    <w:rsid w:val="00C44FBE"/>
    <w:rsid w:val="00C574E4"/>
    <w:rsid w:val="00C76D89"/>
    <w:rsid w:val="00CC5AFB"/>
    <w:rsid w:val="00CD498E"/>
    <w:rsid w:val="00D42810"/>
    <w:rsid w:val="00DC132B"/>
    <w:rsid w:val="00E11BC6"/>
    <w:rsid w:val="00E4399B"/>
    <w:rsid w:val="00EE295F"/>
    <w:rsid w:val="00F0256D"/>
    <w:rsid w:val="00F5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4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510</dc:creator>
  <cp:lastModifiedBy>Secretaria</cp:lastModifiedBy>
  <cp:revision>26</cp:revision>
  <dcterms:created xsi:type="dcterms:W3CDTF">2014-03-07T17:33:00Z</dcterms:created>
  <dcterms:modified xsi:type="dcterms:W3CDTF">2016-03-07T17:48:00Z</dcterms:modified>
</cp:coreProperties>
</file>